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9A39" w14:textId="723B7A48" w:rsidR="008C785E" w:rsidRDefault="008C785E" w:rsidP="009B641F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>Create email for registration</w:t>
      </w:r>
    </w:p>
    <w:p w14:paraId="7B8C353B" w14:textId="1BB0D1C1" w:rsidR="008C785E" w:rsidRDefault="008C785E" w:rsidP="009B641F">
      <w:r>
        <w:rPr>
          <w:rFonts w:ascii="Helvetica" w:hAnsi="Helvetica" w:cs="Helvetica"/>
          <w:color w:val="74767E"/>
          <w:shd w:val="clear" w:color="auto" w:fill="FFFFFF"/>
        </w:rPr>
        <w:t>Drip feed links within 7 days.</w:t>
      </w:r>
    </w:p>
    <w:p w14:paraId="40615969" w14:textId="77777777" w:rsidR="008C785E" w:rsidRDefault="008C785E" w:rsidP="009B641F"/>
    <w:p w14:paraId="3C08F8AB" w14:textId="4CE32077" w:rsidR="009B641F" w:rsidRDefault="009B641F" w:rsidP="009B641F">
      <w:proofErr w:type="spellStart"/>
      <w:r>
        <w:t>Benefiel</w:t>
      </w:r>
      <w:proofErr w:type="spellEnd"/>
      <w:r>
        <w:t xml:space="preserve"> Towing, Truck Repair, and Heavy Haul Transportation</w:t>
      </w:r>
    </w:p>
    <w:p w14:paraId="3F387CD5" w14:textId="77777777" w:rsidR="009B641F" w:rsidRDefault="009B641F" w:rsidP="009B641F"/>
    <w:p w14:paraId="7519C082" w14:textId="77777777" w:rsidR="009B641F" w:rsidRDefault="009B641F" w:rsidP="009B641F">
      <w:r>
        <w:t xml:space="preserve">Benefiel provides Light Duty, Medium Duty, and </w:t>
      </w:r>
      <w:proofErr w:type="gramStart"/>
      <w:r>
        <w:t>Heavy Duty</w:t>
      </w:r>
      <w:proofErr w:type="gramEnd"/>
      <w:r>
        <w:t xml:space="preserve"> Towing as well as Diesel truck Repair, and Heavy Haul Transportation for Southwest Iowa, Northwest Missouri, Southeast Nebraska, and Northeast Kansas.</w:t>
      </w:r>
    </w:p>
    <w:p w14:paraId="77FB1FDA" w14:textId="77777777" w:rsidR="009B641F" w:rsidRDefault="009B641F" w:rsidP="009B641F"/>
    <w:p w14:paraId="7801EC4C" w14:textId="77777777" w:rsidR="009B641F" w:rsidRDefault="009B641F" w:rsidP="009B641F">
      <w:r>
        <w:t>1-800-455-1611</w:t>
      </w:r>
    </w:p>
    <w:p w14:paraId="7CD3146B" w14:textId="77777777" w:rsidR="009B641F" w:rsidRDefault="009B641F" w:rsidP="009B641F"/>
    <w:p w14:paraId="48C353F7" w14:textId="77777777" w:rsidR="009B641F" w:rsidRDefault="009B641F" w:rsidP="009B641F">
      <w:r>
        <w:t>http://www.benefieltruckandtow.com</w:t>
      </w:r>
    </w:p>
    <w:p w14:paraId="087917C1" w14:textId="77777777" w:rsidR="009B641F" w:rsidRDefault="009B641F" w:rsidP="009B641F"/>
    <w:p w14:paraId="2891059B" w14:textId="77777777" w:rsidR="009B641F" w:rsidRDefault="009B641F" w:rsidP="009B641F">
      <w:r>
        <w:t>Towing, Truck Repair, Roadside Service, Heavy Hauling, Equipment Hauling</w:t>
      </w:r>
    </w:p>
    <w:p w14:paraId="5E90D184" w14:textId="77777777" w:rsidR="009B641F" w:rsidRDefault="009B641F" w:rsidP="009B641F"/>
    <w:p w14:paraId="74C2965B" w14:textId="77777777" w:rsidR="009B641F" w:rsidRDefault="009B641F" w:rsidP="009B641F">
      <w:r>
        <w:t>Dustin Dawson</w:t>
      </w:r>
    </w:p>
    <w:p w14:paraId="680F265B" w14:textId="77777777" w:rsidR="009B641F" w:rsidRDefault="009B641F" w:rsidP="009B641F"/>
    <w:p w14:paraId="283F504B" w14:textId="77777777" w:rsidR="009B641F" w:rsidRDefault="009B641F" w:rsidP="009B641F">
      <w:r>
        <w:t>Info@benefieltruckandtow.com</w:t>
      </w:r>
    </w:p>
    <w:p w14:paraId="1FF821EB" w14:textId="77777777" w:rsidR="009B641F" w:rsidRDefault="009B641F" w:rsidP="009B641F"/>
    <w:p w14:paraId="0D39F197" w14:textId="77777777" w:rsidR="009B641F" w:rsidRDefault="009B641F" w:rsidP="009B641F">
      <w:r>
        <w:t>1955</w:t>
      </w:r>
    </w:p>
    <w:p w14:paraId="02F5F0B2" w14:textId="77777777" w:rsidR="009B641F" w:rsidRDefault="009B641F" w:rsidP="009B641F"/>
    <w:p w14:paraId="301F910A" w14:textId="77777777" w:rsidR="009B641F" w:rsidRDefault="009B641F" w:rsidP="009B641F">
      <w:r>
        <w:t>50 employees</w:t>
      </w:r>
    </w:p>
    <w:p w14:paraId="460C0533" w14:textId="77777777" w:rsidR="009B641F" w:rsidRDefault="009B641F" w:rsidP="009B641F"/>
    <w:p w14:paraId="56305AD4" w14:textId="77777777" w:rsidR="009B641F" w:rsidRDefault="009B641F" w:rsidP="009B641F">
      <w:r>
        <w:t xml:space="preserve">Open 24 </w:t>
      </w:r>
      <w:proofErr w:type="spellStart"/>
      <w:r>
        <w:t>hrs</w:t>
      </w:r>
      <w:proofErr w:type="spellEnd"/>
      <w:r>
        <w:t xml:space="preserve"> Daily</w:t>
      </w:r>
    </w:p>
    <w:p w14:paraId="18196709" w14:textId="77777777" w:rsidR="009B641F" w:rsidRDefault="009B641F" w:rsidP="009B641F"/>
    <w:p w14:paraId="21928CF4" w14:textId="77777777" w:rsidR="009B641F" w:rsidRDefault="009B641F" w:rsidP="009B641F">
      <w:r>
        <w:t>20713 MO-118, Mound City, MO 64470</w:t>
      </w:r>
    </w:p>
    <w:p w14:paraId="0E362776" w14:textId="77777777" w:rsidR="009B641F" w:rsidRDefault="009B641F" w:rsidP="009B641F"/>
    <w:p w14:paraId="1D77E7FE" w14:textId="12868F9F" w:rsidR="00320272" w:rsidRDefault="009B641F" w:rsidP="009B641F">
      <w:r>
        <w:t>Towing, Tire Shop, Truck Shop, Trailer Shop, Trucking Company</w:t>
      </w:r>
    </w:p>
    <w:p w14:paraId="4F408BB2" w14:textId="5EAB462F" w:rsidR="008C785E" w:rsidRDefault="008C785E" w:rsidP="009B641F"/>
    <w:p w14:paraId="6BB06A4A" w14:textId="0D872007" w:rsidR="008C785E" w:rsidRDefault="008C785E" w:rsidP="009B641F">
      <w:hyperlink r:id="rId4" w:tgtFrame="_blank" w:history="1">
        <w:r>
          <w:rPr>
            <w:rStyle w:val="Hyperlink"/>
            <w:rFonts w:ascii="Helvetica" w:hAnsi="Helvetica" w:cs="Helvetica"/>
            <w:color w:val="1DBF73"/>
            <w:shd w:val="clear" w:color="auto" w:fill="FFFFFF"/>
          </w:rPr>
          <w:t>https://www.facebook.com/BTRMCMO</w:t>
        </w:r>
      </w:hyperlink>
    </w:p>
    <w:sectPr w:rsidR="008C7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F"/>
    <w:rsid w:val="008C785E"/>
    <w:rsid w:val="009B641F"/>
    <w:rsid w:val="00AE653D"/>
    <w:rsid w:val="00B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AA31"/>
  <w15:chartTrackingRefBased/>
  <w15:docId w15:val="{04262456-46EA-4353-9177-BD234E8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BTRMC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Dawson</dc:creator>
  <cp:keywords/>
  <dc:description/>
  <cp:lastModifiedBy>Katherine Paroginog</cp:lastModifiedBy>
  <cp:revision>2</cp:revision>
  <dcterms:created xsi:type="dcterms:W3CDTF">2022-08-31T16:40:00Z</dcterms:created>
  <dcterms:modified xsi:type="dcterms:W3CDTF">2022-09-01T01:19:00Z</dcterms:modified>
</cp:coreProperties>
</file>